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66A052" w14:textId="77777777" w:rsidR="00DE6FB0" w:rsidRDefault="00DE6FB0">
      <w:r>
        <w:t>Colorado State University</w:t>
      </w:r>
    </w:p>
    <w:p w14:paraId="112124C3" w14:textId="77777777" w:rsidR="00DE6FB0" w:rsidRDefault="00DE6FB0">
      <w:r>
        <w:t>EDUC 646</w:t>
      </w:r>
    </w:p>
    <w:p w14:paraId="3F8BFE71" w14:textId="77777777" w:rsidR="00DE6FB0" w:rsidRDefault="00DE6FB0">
      <w:r>
        <w:t xml:space="preserve">Lesson </w:t>
      </w:r>
      <w:proofErr w:type="gramStart"/>
      <w:r>
        <w:t>4 Homework</w:t>
      </w:r>
      <w:proofErr w:type="gramEnd"/>
    </w:p>
    <w:p w14:paraId="012236D1" w14:textId="00DB0811" w:rsidR="00054576" w:rsidRDefault="00054576">
      <w:r>
        <w:t xml:space="preserve">Delorey, </w:t>
      </w:r>
      <w:proofErr w:type="spellStart"/>
      <w:r>
        <w:t>Heiser</w:t>
      </w:r>
      <w:proofErr w:type="spellEnd"/>
      <w:r>
        <w:t xml:space="preserve">, </w:t>
      </w:r>
      <w:proofErr w:type="spellStart"/>
      <w:r>
        <w:t>Stansfield</w:t>
      </w:r>
      <w:proofErr w:type="spellEnd"/>
      <w:r>
        <w:t>, Whicker</w:t>
      </w:r>
    </w:p>
    <w:p w14:paraId="78AD1854" w14:textId="77777777" w:rsidR="00DE6FB0" w:rsidRDefault="00DE6FB0"/>
    <w:p w14:paraId="1EEEFD7D" w14:textId="77777777" w:rsidR="00D028E6" w:rsidRDefault="00D028E6">
      <w:pPr>
        <w:rPr>
          <w:b/>
          <w:u w:val="single"/>
        </w:rPr>
      </w:pPr>
    </w:p>
    <w:p w14:paraId="3077B01D" w14:textId="77777777" w:rsidR="00DE6FB0" w:rsidRPr="00DE6FB0" w:rsidRDefault="00DE6FB0">
      <w:pPr>
        <w:rPr>
          <w:b/>
          <w:u w:val="single"/>
        </w:rPr>
      </w:pPr>
      <w:bookmarkStart w:id="0" w:name="_GoBack"/>
      <w:bookmarkEnd w:id="0"/>
      <w:r w:rsidRPr="00DE6FB0">
        <w:rPr>
          <w:b/>
          <w:u w:val="single"/>
        </w:rPr>
        <w:t>Bus Safety School Newsletter Article</w:t>
      </w:r>
      <w:r w:rsidR="00397756">
        <w:rPr>
          <w:b/>
          <w:u w:val="single"/>
        </w:rPr>
        <w:t xml:space="preserve"> </w:t>
      </w:r>
      <w:r w:rsidR="0097782C">
        <w:rPr>
          <w:b/>
          <w:u w:val="single"/>
        </w:rPr>
        <w:t>(elementary level)</w:t>
      </w:r>
    </w:p>
    <w:p w14:paraId="7AAC1F99" w14:textId="77777777" w:rsidR="00DE6FB0" w:rsidRDefault="00DE6FB0"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b/>
          <w:bCs/>
          <w:color w:val="000000"/>
        </w:rPr>
      </w:pPr>
    </w:p>
    <w:p w14:paraId="38453355" w14:textId="77777777" w:rsidR="00DE6FB0" w:rsidRPr="00DE6FB0" w:rsidRDefault="00397756"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r>
        <w:rPr>
          <w:rFonts w:cs="Georgia"/>
          <w:b/>
          <w:bCs/>
          <w:color w:val="000000"/>
        </w:rPr>
        <w:t>School Bus Behavior</w:t>
      </w:r>
    </w:p>
    <w:p w14:paraId="51CF1C5E" w14:textId="77777777" w:rsidR="00DE6FB0" w:rsidRDefault="00DE6FB0"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p>
    <w:p w14:paraId="11802FD9" w14:textId="77777777" w:rsidR="00DE6FB0" w:rsidRDefault="00DE6FB0"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r w:rsidRPr="00DE6FB0">
        <w:rPr>
          <w:rFonts w:cs="Georgia"/>
          <w:color w:val="000000"/>
        </w:rPr>
        <w:t xml:space="preserve">The privilege of </w:t>
      </w:r>
      <w:r w:rsidR="00397756">
        <w:rPr>
          <w:rFonts w:cs="Georgia"/>
          <w:color w:val="000000"/>
        </w:rPr>
        <w:t>riding a school bus is contingent upon</w:t>
      </w:r>
      <w:r w:rsidRPr="00DE6FB0">
        <w:rPr>
          <w:rFonts w:cs="Georgia"/>
          <w:color w:val="000000"/>
        </w:rPr>
        <w:t xml:space="preserve"> a student’s good </w:t>
      </w:r>
      <w:r>
        <w:rPr>
          <w:rFonts w:cs="Georgia"/>
          <w:color w:val="000000"/>
        </w:rPr>
        <w:t xml:space="preserve">behavior </w:t>
      </w:r>
      <w:r w:rsidRPr="00DE6FB0">
        <w:rPr>
          <w:rFonts w:cs="Georgia"/>
          <w:color w:val="000000"/>
        </w:rPr>
        <w:t>at bus stops and on board b</w:t>
      </w:r>
      <w:r w:rsidR="0097782C">
        <w:rPr>
          <w:rFonts w:cs="Georgia"/>
          <w:color w:val="000000"/>
        </w:rPr>
        <w:t>uses</w:t>
      </w:r>
      <w:r w:rsidRPr="00DE6FB0">
        <w:rPr>
          <w:rFonts w:cs="Georgia"/>
          <w:color w:val="000000"/>
        </w:rPr>
        <w:t>.</w:t>
      </w:r>
      <w:r>
        <w:rPr>
          <w:rFonts w:ascii="Georgia" w:hAnsi="Georgia" w:cs="Georgia"/>
          <w:color w:val="000000"/>
          <w:sz w:val="20"/>
          <w:szCs w:val="20"/>
        </w:rPr>
        <w:t xml:space="preserve">  </w:t>
      </w:r>
      <w:r w:rsidRPr="00DE6FB0">
        <w:rPr>
          <w:rFonts w:cs="Georgia"/>
          <w:color w:val="000000"/>
        </w:rPr>
        <w:t>Loss of ridin</w:t>
      </w:r>
      <w:r>
        <w:rPr>
          <w:rFonts w:cs="Georgia"/>
          <w:color w:val="000000"/>
        </w:rPr>
        <w:t>g privilege</w:t>
      </w:r>
      <w:r w:rsidR="00397756">
        <w:rPr>
          <w:rFonts w:cs="Georgia"/>
          <w:color w:val="000000"/>
        </w:rPr>
        <w:t xml:space="preserve">s may be the consequence for breaking </w:t>
      </w:r>
      <w:r w:rsidRPr="00DE6FB0">
        <w:rPr>
          <w:rFonts w:cs="Georgia"/>
          <w:color w:val="000000"/>
        </w:rPr>
        <w:t>the rules, depending on the seriousness of the infraction.</w:t>
      </w:r>
    </w:p>
    <w:p w14:paraId="7DB8484F" w14:textId="77777777" w:rsidR="0097782C" w:rsidRDefault="0097782C"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p>
    <w:p w14:paraId="21BAEC8C" w14:textId="77777777" w:rsidR="0097782C" w:rsidRDefault="0097782C"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r>
        <w:rPr>
          <w:rFonts w:cs="Georgia"/>
          <w:color w:val="000000"/>
        </w:rPr>
        <w:t xml:space="preserve">Fortunately, the vast majority of Davis Elementary students are well behaved on our buses and at bus stops.  Despite this, our school community has been experiencing an increase in behavior incidents during bus rides to and from school.  Specifically, some students are using their bus rides as a time to use disrespectful language and even to bully other students.  </w:t>
      </w:r>
      <w:r w:rsidR="004F5810">
        <w:rPr>
          <w:rFonts w:cs="Georgia"/>
          <w:color w:val="000000"/>
        </w:rPr>
        <w:t>The behavior of these students has been addressed through disciplinary action when reported.</w:t>
      </w:r>
    </w:p>
    <w:p w14:paraId="1B11756D" w14:textId="77777777" w:rsidR="004F5810" w:rsidRDefault="004F5810"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p>
    <w:p w14:paraId="07D2A3C7" w14:textId="77777777" w:rsidR="004F5810" w:rsidRPr="004F5810" w:rsidRDefault="004F5810" w:rsidP="004F581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r w:rsidRPr="0097782C">
        <w:rPr>
          <w:rFonts w:cs="Georgia"/>
          <w:i/>
          <w:color w:val="000000"/>
        </w:rPr>
        <w:t xml:space="preserve">Please reinforce with your child that profanity and bullying will not be tolerated on buses, just as they are not tolerated in </w:t>
      </w:r>
      <w:r>
        <w:rPr>
          <w:rFonts w:cs="Georgia"/>
          <w:i/>
          <w:color w:val="000000"/>
        </w:rPr>
        <w:t xml:space="preserve">our </w:t>
      </w:r>
      <w:r w:rsidRPr="0097782C">
        <w:rPr>
          <w:rFonts w:cs="Georgia"/>
          <w:i/>
          <w:color w:val="000000"/>
        </w:rPr>
        <w:t xml:space="preserve">school.  </w:t>
      </w:r>
      <w:r w:rsidRPr="004F5810">
        <w:rPr>
          <w:rFonts w:cs="Georgia"/>
          <w:color w:val="000000"/>
        </w:rPr>
        <w:t>If you have any questions or concerns regarding student behavior on buses, please contact the principal.</w:t>
      </w:r>
    </w:p>
    <w:p w14:paraId="36E1C037" w14:textId="77777777" w:rsidR="004F5810" w:rsidRDefault="004F5810"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p>
    <w:p w14:paraId="0D97DD4B" w14:textId="77777777" w:rsidR="00397756" w:rsidRDefault="00397756" w:rsidP="0039775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 New Roman"/>
          <w:color w:val="000000"/>
        </w:rPr>
      </w:pPr>
    </w:p>
    <w:p w14:paraId="16113B86" w14:textId="0DECB201" w:rsidR="00397756" w:rsidRPr="00054576" w:rsidRDefault="00054576"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b/>
          <w:color w:val="000000"/>
          <w:u w:val="single"/>
        </w:rPr>
      </w:pPr>
      <w:r w:rsidRPr="00054576">
        <w:rPr>
          <w:rFonts w:cs="Georgia"/>
          <w:b/>
          <w:color w:val="000000"/>
          <w:u w:val="single"/>
        </w:rPr>
        <w:t>Letter to Coaches with Meeting Agenda</w:t>
      </w:r>
      <w:r w:rsidR="0038671B">
        <w:rPr>
          <w:rFonts w:cs="Georgia"/>
          <w:b/>
          <w:color w:val="000000"/>
          <w:u w:val="single"/>
        </w:rPr>
        <w:t xml:space="preserve"> (high school level)</w:t>
      </w:r>
    </w:p>
    <w:p w14:paraId="6DD1149E" w14:textId="77777777" w:rsidR="00054576" w:rsidRDefault="00054576"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p>
    <w:p w14:paraId="680EF54E" w14:textId="58683397" w:rsidR="00054576" w:rsidRDefault="000F6164"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r>
        <w:rPr>
          <w:rFonts w:cs="Georgia"/>
          <w:color w:val="000000"/>
        </w:rPr>
        <w:t>Dear Cougar Coaches,</w:t>
      </w:r>
    </w:p>
    <w:p w14:paraId="0DCBA43B" w14:textId="77777777" w:rsidR="000F6164" w:rsidRDefault="000F6164"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p>
    <w:p w14:paraId="6C1B141B" w14:textId="6C3070FD" w:rsidR="00F87C0E" w:rsidRDefault="000F6164"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r>
        <w:rPr>
          <w:rFonts w:cs="Georgia"/>
          <w:color w:val="000000"/>
        </w:rPr>
        <w:t>I have already discussed in person with some of you the need for the coaching staff to meet and review Cougar athletic team behavioral standards.  Friday’s unsportsmanlike behavior of Cougar players directed at the visiting football team is unacceptable.</w:t>
      </w:r>
      <w:r w:rsidR="00F87C0E">
        <w:rPr>
          <w:rFonts w:cs="Georgia"/>
          <w:color w:val="000000"/>
        </w:rPr>
        <w:t xml:space="preserve">  As you are aware, </w:t>
      </w:r>
      <w:r w:rsidR="0038671B">
        <w:rPr>
          <w:rFonts w:cs="Georgia"/>
          <w:color w:val="000000"/>
        </w:rPr>
        <w:t xml:space="preserve">the </w:t>
      </w:r>
      <w:r w:rsidR="00F87C0E">
        <w:rPr>
          <w:rFonts w:cs="Georgia"/>
          <w:color w:val="000000"/>
        </w:rPr>
        <w:t>students</w:t>
      </w:r>
      <w:r w:rsidR="0038671B">
        <w:rPr>
          <w:rFonts w:cs="Georgia"/>
          <w:color w:val="000000"/>
        </w:rPr>
        <w:t xml:space="preserve"> and assistant coach</w:t>
      </w:r>
      <w:r w:rsidR="00F87C0E">
        <w:rPr>
          <w:rFonts w:cs="Georgia"/>
          <w:color w:val="000000"/>
        </w:rPr>
        <w:t xml:space="preserve"> involved in this incident have been disciplined.</w:t>
      </w:r>
    </w:p>
    <w:p w14:paraId="3F2501D8" w14:textId="77777777" w:rsidR="00F87C0E" w:rsidRDefault="00F87C0E"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p>
    <w:p w14:paraId="7511D3E6" w14:textId="5E9AB29C" w:rsidR="00F87C0E" w:rsidRDefault="00F87C0E"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r>
        <w:rPr>
          <w:rFonts w:cs="Georgia"/>
          <w:color w:val="000000"/>
        </w:rPr>
        <w:t xml:space="preserve">It is </w:t>
      </w:r>
      <w:r w:rsidR="000F6164">
        <w:rPr>
          <w:rFonts w:cs="Georgia"/>
          <w:color w:val="000000"/>
        </w:rPr>
        <w:t xml:space="preserve">urgent that we meet tomorrow, Tuesday, at 3:05 in the conference room.  </w:t>
      </w:r>
      <w:r w:rsidR="0038671B">
        <w:rPr>
          <w:rFonts w:cs="Georgia"/>
          <w:color w:val="000000"/>
        </w:rPr>
        <w:t xml:space="preserve">We will end at 3:55.  </w:t>
      </w:r>
      <w:r w:rsidR="000F6164">
        <w:rPr>
          <w:rFonts w:cs="Georgia"/>
          <w:color w:val="000000"/>
        </w:rPr>
        <w:t xml:space="preserve">Together, we will determine how to </w:t>
      </w:r>
      <w:r>
        <w:rPr>
          <w:rFonts w:cs="Georgia"/>
          <w:color w:val="000000"/>
        </w:rPr>
        <w:t xml:space="preserve">ensure that our behavioral standards, and those of CHSAA for sportsmanship, are being met.  </w:t>
      </w:r>
    </w:p>
    <w:p w14:paraId="058D649C" w14:textId="77777777" w:rsidR="00F87C0E" w:rsidRDefault="00F87C0E"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p>
    <w:p w14:paraId="6A6D6D0F" w14:textId="77777777" w:rsidR="00F87C0E" w:rsidRDefault="00F87C0E"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r>
        <w:rPr>
          <w:rFonts w:cs="Georgia"/>
          <w:color w:val="000000"/>
        </w:rPr>
        <w:t>In preparation for tomorrow’s meeting, please take the time to read:</w:t>
      </w:r>
    </w:p>
    <w:p w14:paraId="308FFEA0" w14:textId="25675A9A" w:rsidR="000F6164" w:rsidRDefault="00F87C0E"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r w:rsidRPr="00F87C0E">
        <w:rPr>
          <w:rFonts w:cs="Georgia"/>
          <w:color w:val="000000"/>
        </w:rPr>
        <w:t>http://www.chsaa.org/activities/sportsmanship/pdf/SportsmanshipManual.pdf</w:t>
      </w:r>
      <w:r w:rsidR="000F6164">
        <w:rPr>
          <w:rFonts w:cs="Georgia"/>
          <w:color w:val="000000"/>
        </w:rPr>
        <w:t xml:space="preserve">  </w:t>
      </w:r>
    </w:p>
    <w:p w14:paraId="090B9539" w14:textId="7E8E6679" w:rsidR="00F87C0E" w:rsidRDefault="00F87C0E"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r>
        <w:rPr>
          <w:rFonts w:cs="Georgia"/>
          <w:color w:val="000000"/>
        </w:rPr>
        <w:t xml:space="preserve">In addition, </w:t>
      </w:r>
      <w:r w:rsidR="0038671B">
        <w:rPr>
          <w:rFonts w:cs="Georgia"/>
          <w:color w:val="000000"/>
        </w:rPr>
        <w:t>review the Interscholastic Athletics district policy in your employee handbook.</w:t>
      </w:r>
    </w:p>
    <w:p w14:paraId="4C758915" w14:textId="77777777" w:rsidR="0038671B" w:rsidRDefault="0038671B"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p>
    <w:p w14:paraId="5418D7B9" w14:textId="488BB4FE" w:rsidR="0038671B" w:rsidRDefault="0038671B"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r>
        <w:rPr>
          <w:rFonts w:cs="Georgia"/>
          <w:color w:val="000000"/>
        </w:rPr>
        <w:t>Agenda:</w:t>
      </w:r>
    </w:p>
    <w:p w14:paraId="5818C007" w14:textId="12842EE5" w:rsidR="0038671B" w:rsidRPr="0038671B" w:rsidRDefault="0038671B" w:rsidP="0038671B">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r w:rsidRPr="0038671B">
        <w:rPr>
          <w:rFonts w:cs="Georgia"/>
          <w:color w:val="000000"/>
        </w:rPr>
        <w:lastRenderedPageBreak/>
        <w:t>District Policy—Interscholastic Athletics</w:t>
      </w:r>
    </w:p>
    <w:p w14:paraId="440C9FBC" w14:textId="4ACDD09B" w:rsidR="0038671B" w:rsidRDefault="00D028E6" w:rsidP="0038671B">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r>
        <w:rPr>
          <w:rFonts w:cs="Georgia"/>
          <w:color w:val="000000"/>
        </w:rPr>
        <w:t>CHSAA Sportsmanship</w:t>
      </w:r>
    </w:p>
    <w:p w14:paraId="1AC801FC" w14:textId="3CF93723" w:rsidR="0038671B" w:rsidRDefault="0038671B" w:rsidP="0038671B">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r>
        <w:rPr>
          <w:rFonts w:cs="Georgia"/>
          <w:color w:val="000000"/>
        </w:rPr>
        <w:t>Causes of recent unsportsmanlike behaviors</w:t>
      </w:r>
      <w:r w:rsidR="00D028E6">
        <w:rPr>
          <w:rFonts w:cs="Georgia"/>
          <w:color w:val="000000"/>
        </w:rPr>
        <w:t xml:space="preserve"> </w:t>
      </w:r>
    </w:p>
    <w:p w14:paraId="6BA43B63" w14:textId="6FC2FB36" w:rsidR="0038671B" w:rsidRDefault="0038671B" w:rsidP="0038671B">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r>
        <w:rPr>
          <w:rFonts w:cs="Georgia"/>
          <w:color w:val="000000"/>
        </w:rPr>
        <w:t>Strategies for reinforcing sportsmanship</w:t>
      </w:r>
    </w:p>
    <w:p w14:paraId="54C89D2E" w14:textId="2F42C381" w:rsidR="00D028E6" w:rsidRPr="0038671B" w:rsidRDefault="00D028E6" w:rsidP="0038671B">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r>
        <w:rPr>
          <w:rFonts w:cs="Georgia"/>
          <w:color w:val="000000"/>
        </w:rPr>
        <w:t>Next steps</w:t>
      </w:r>
    </w:p>
    <w:p w14:paraId="37FE3E66" w14:textId="77777777" w:rsidR="0038671B" w:rsidRDefault="0038671B"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p>
    <w:p w14:paraId="2FAC8E12" w14:textId="2F5304E1" w:rsidR="0038671B" w:rsidRDefault="0038671B"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r>
        <w:rPr>
          <w:rFonts w:cs="Georgia"/>
          <w:color w:val="000000"/>
        </w:rPr>
        <w:t xml:space="preserve">I am confident that with your commitment and leadership, the Cougars will once again be known for our </w:t>
      </w:r>
      <w:r w:rsidR="00D028E6">
        <w:rPr>
          <w:rFonts w:cs="Georgia"/>
          <w:color w:val="000000"/>
        </w:rPr>
        <w:t xml:space="preserve">positive </w:t>
      </w:r>
      <w:r>
        <w:rPr>
          <w:rFonts w:cs="Georgia"/>
          <w:color w:val="000000"/>
        </w:rPr>
        <w:t>sportsmanship.  If you have any questions before we meet tomorrow, do not hesitate to talk with me.</w:t>
      </w:r>
    </w:p>
    <w:p w14:paraId="3C50579C" w14:textId="77777777" w:rsidR="0038671B" w:rsidRDefault="0038671B"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p>
    <w:p w14:paraId="0E5AEC83" w14:textId="5A62610B" w:rsidR="0038671B" w:rsidRDefault="0038671B"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proofErr w:type="spellStart"/>
      <w:r>
        <w:rPr>
          <w:rFonts w:cs="Georgia"/>
          <w:color w:val="000000"/>
        </w:rPr>
        <w:t>Repectfully</w:t>
      </w:r>
      <w:proofErr w:type="spellEnd"/>
      <w:r>
        <w:rPr>
          <w:rFonts w:cs="Georgia"/>
          <w:color w:val="000000"/>
        </w:rPr>
        <w:t>,</w:t>
      </w:r>
    </w:p>
    <w:p w14:paraId="5CDB0BD9" w14:textId="0B31BB57" w:rsidR="0038671B" w:rsidRDefault="0038671B" w:rsidP="00DE6F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Georgia"/>
          <w:color w:val="000000"/>
        </w:rPr>
      </w:pPr>
      <w:r>
        <w:rPr>
          <w:rFonts w:cs="Georgia"/>
          <w:color w:val="000000"/>
        </w:rPr>
        <w:t xml:space="preserve">Dave </w:t>
      </w:r>
    </w:p>
    <w:sectPr w:rsidR="0038671B" w:rsidSect="00DD21C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50328"/>
    <w:multiLevelType w:val="hybridMultilevel"/>
    <w:tmpl w:val="84985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8F92DB6"/>
    <w:multiLevelType w:val="hybridMultilevel"/>
    <w:tmpl w:val="A1B88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FB0"/>
    <w:rsid w:val="00054576"/>
    <w:rsid w:val="000F6164"/>
    <w:rsid w:val="0038671B"/>
    <w:rsid w:val="00397756"/>
    <w:rsid w:val="003B3419"/>
    <w:rsid w:val="004F5810"/>
    <w:rsid w:val="007F1D37"/>
    <w:rsid w:val="0097782C"/>
    <w:rsid w:val="00D028E6"/>
    <w:rsid w:val="00DD21CB"/>
    <w:rsid w:val="00DE6FB0"/>
    <w:rsid w:val="00F87C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99618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75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7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361</Words>
  <Characters>2059</Characters>
  <Application>Microsoft Macintosh Word</Application>
  <DocSecurity>0</DocSecurity>
  <Lines>17</Lines>
  <Paragraphs>4</Paragraphs>
  <ScaleCrop>false</ScaleCrop>
  <Company>Poudre School District</Company>
  <LinksUpToDate>false</LinksUpToDate>
  <CharactersWithSpaces>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Delorey</dc:creator>
  <cp:keywords/>
  <dc:description/>
  <cp:lastModifiedBy>Andrea Delorey</cp:lastModifiedBy>
  <cp:revision>6</cp:revision>
  <dcterms:created xsi:type="dcterms:W3CDTF">2011-07-15T17:54:00Z</dcterms:created>
  <dcterms:modified xsi:type="dcterms:W3CDTF">2011-07-15T19:13:00Z</dcterms:modified>
</cp:coreProperties>
</file>